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8F" w:rsidRPr="0082488F" w:rsidRDefault="0082488F" w:rsidP="0082488F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82488F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Sosyal Medya Hesaplarımız</w:t>
      </w:r>
    </w:p>
    <w:p w:rsidR="0082488F" w:rsidRPr="0082488F" w:rsidRDefault="0082488F" w:rsidP="0082488F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2488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Sosyal Medya Hesaplarımız</w:t>
      </w:r>
    </w:p>
    <w:p w:rsidR="002850C2" w:rsidRPr="002850C2" w:rsidRDefault="002850C2" w:rsidP="0082488F">
      <w:pPr>
        <w:shd w:val="clear" w:color="auto" w:fill="FFFFFF"/>
        <w:spacing w:line="240" w:lineRule="auto"/>
      </w:pPr>
      <w:hyperlink r:id="rId8" w:history="1">
        <w:r w:rsidRPr="002850C2">
          <w:rPr>
            <w:rStyle w:val="Kpr"/>
            <w:u w:val="none"/>
          </w:rPr>
          <w:t>https://twitter.com/TokatHatip</w:t>
        </w:r>
      </w:hyperlink>
    </w:p>
    <w:p w:rsidR="0082488F" w:rsidRPr="0083067B" w:rsidRDefault="00C6128E" w:rsidP="0082488F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hyperlink r:id="rId9" w:history="1">
        <w:r w:rsidRPr="002A5639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 xml:space="preserve">https://youtu.be/AHNC1WMoNeY </w:t>
        </w:r>
      </w:hyperlink>
    </w:p>
    <w:p w:rsidR="0082488F" w:rsidRPr="0082488F" w:rsidRDefault="0082488F" w:rsidP="0082488F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2488F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786B6FB8" wp14:editId="4CA9EC31">
            <wp:extent cx="285750" cy="285750"/>
            <wp:effectExtent l="0" t="0" r="0" b="0"/>
            <wp:docPr id="1" name="Resim 1" descr="Paylaş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laş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88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  <w:r w:rsidRPr="0082488F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2DD6E181" wp14:editId="2795D334">
            <wp:extent cx="285750" cy="285750"/>
            <wp:effectExtent l="0" t="0" r="0" b="0"/>
            <wp:docPr id="2" name="Resim 2" descr="Paylaş twitt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laş twitt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88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  <w:r w:rsidRPr="0082488F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39D4345A" wp14:editId="1CE93EF5">
            <wp:extent cx="285750" cy="285750"/>
            <wp:effectExtent l="0" t="0" r="0" b="0"/>
            <wp:docPr id="3" name="Resim 3" descr="Paylaş googl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laş googl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88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  <w:r w:rsidRPr="0082488F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3B2103D0" wp14:editId="7C9C0EFC">
            <wp:extent cx="285750" cy="285750"/>
            <wp:effectExtent l="0" t="0" r="0" b="0"/>
            <wp:docPr id="4" name="Resim 4" descr="Paylaş linkedin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ylaş linkedin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88F" w:rsidRPr="008248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37" w:rsidRDefault="00F03937" w:rsidP="0083067B">
      <w:pPr>
        <w:spacing w:after="0" w:line="240" w:lineRule="auto"/>
      </w:pPr>
      <w:r>
        <w:separator/>
      </w:r>
    </w:p>
  </w:endnote>
  <w:endnote w:type="continuationSeparator" w:id="0">
    <w:p w:rsidR="00F03937" w:rsidRDefault="00F03937" w:rsidP="0083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7B" w:rsidRDefault="008306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7B" w:rsidRDefault="008306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7B" w:rsidRDefault="008306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37" w:rsidRDefault="00F03937" w:rsidP="0083067B">
      <w:pPr>
        <w:spacing w:after="0" w:line="240" w:lineRule="auto"/>
      </w:pPr>
      <w:r>
        <w:separator/>
      </w:r>
    </w:p>
  </w:footnote>
  <w:footnote w:type="continuationSeparator" w:id="0">
    <w:p w:rsidR="00F03937" w:rsidRDefault="00F03937" w:rsidP="0083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7B" w:rsidRDefault="008306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79516" o:spid="_x0000_s2051" type="#_x0000_t75" style="position:absolute;margin-left:0;margin-top:0;width:453.55pt;height:446.5pt;z-index:-251657216;mso-position-horizontal:center;mso-position-horizontal-relative:margin;mso-position-vertical:center;mso-position-vertical-relative:margin" o:allowincell="f">
          <v:imagedata r:id="rId1" o:title="TOKAT AİH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235713"/>
      <w:docPartObj>
        <w:docPartGallery w:val="Watermarks"/>
        <w:docPartUnique/>
      </w:docPartObj>
    </w:sdtPr>
    <w:sdtContent>
      <w:p w:rsidR="0083067B" w:rsidRDefault="0083067B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1979517" o:spid="_x0000_s2052" type="#_x0000_t75" style="position:absolute;margin-left:0;margin-top:0;width:453.55pt;height:446.5pt;z-index:-251656192;mso-position-horizontal:center;mso-position-horizontal-relative:margin;mso-position-vertical:center;mso-position-vertical-relative:margin" o:allowincell="f">
              <v:imagedata r:id="rId1" o:title="TOKAT AİHL 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7B" w:rsidRDefault="008306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79515" o:spid="_x0000_s2050" type="#_x0000_t75" style="position:absolute;margin-left:0;margin-top:0;width:453.55pt;height:446.5pt;z-index:-251658240;mso-position-horizontal:center;mso-position-horizontal-relative:margin;mso-position-vertical:center;mso-position-vertical-relative:margin" o:allowincell="f">
          <v:imagedata r:id="rId1" o:title="TOKAT AİH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9E"/>
    <w:rsid w:val="001870AE"/>
    <w:rsid w:val="002850C2"/>
    <w:rsid w:val="00652158"/>
    <w:rsid w:val="0082488F"/>
    <w:rsid w:val="0083067B"/>
    <w:rsid w:val="0089499E"/>
    <w:rsid w:val="00C6128E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8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850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67B"/>
  </w:style>
  <w:style w:type="paragraph" w:styleId="Altbilgi">
    <w:name w:val="footer"/>
    <w:basedOn w:val="Normal"/>
    <w:link w:val="AltbilgiChar"/>
    <w:uiPriority w:val="99"/>
    <w:unhideWhenUsed/>
    <w:rsid w:val="008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8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850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67B"/>
  </w:style>
  <w:style w:type="paragraph" w:styleId="Altbilgi">
    <w:name w:val="footer"/>
    <w:basedOn w:val="Normal"/>
    <w:link w:val="AltbilgiChar"/>
    <w:uiPriority w:val="99"/>
    <w:unhideWhenUsed/>
    <w:rsid w:val="008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35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248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814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85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72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  <w:div w:id="1226179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katHatip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witter.com/share?url=http://resadiyeihl.meb.k12.tr/icerikler/sosyal-medya-hesaplarimiz_9649237.html&amp;text=Sosyal%20Medya%20Hesaplar%C4%B1m%C4%B1z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nkedin.com/shareArticle?mini=true&amp;url=http://resadiyeihl.meb.k12.tr/icerikler/sosyal-medya-hesaplarimiz_9649237.html&amp;title=Sosyal%20Medya%20Hesaplar%C4%B1m%C4%B1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yperlink" Target="http://www.facebook.com/sharer.php?u=http://resadiyeihl.meb.k12.tr/icerikler/sosyal-medya-hesaplarimiz_9649237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AHNC1WMoNeY%20" TargetMode="External"/><Relationship Id="rId14" Type="http://schemas.openxmlformats.org/officeDocument/2006/relationships/hyperlink" Target="https://plus.google.com/share?url=http://resadiyeihl.meb.k12.tr/icerikler/sosyal-medya-hesaplarimiz_9649237.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5BA-4484-479C-85E9-02703DA4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2020-05-15T12:19:00Z</dcterms:created>
  <dcterms:modified xsi:type="dcterms:W3CDTF">2020-05-15T12:59:00Z</dcterms:modified>
</cp:coreProperties>
</file>